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D4" w:rsidRPr="00F95058" w:rsidRDefault="000223D4" w:rsidP="001E7D90">
      <w:pPr>
        <w:pStyle w:val="Nincstrkz"/>
        <w:jc w:val="center"/>
        <w:rPr>
          <w:rFonts w:ascii="Verdana" w:hAnsi="Verdana" w:cs="Arial"/>
          <w:color w:val="404040" w:themeColor="text1" w:themeTint="BF"/>
          <w:sz w:val="26"/>
          <w:szCs w:val="26"/>
        </w:rPr>
      </w:pPr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>KODÁLY ZOLTÁN: HÁRY JÁNOS</w:t>
      </w:r>
    </w:p>
    <w:p w:rsidR="000223D4" w:rsidRPr="00F95058" w:rsidRDefault="000223D4" w:rsidP="001E7D90">
      <w:pPr>
        <w:pStyle w:val="Nincstrkz"/>
        <w:jc w:val="center"/>
        <w:rPr>
          <w:rFonts w:ascii="Verdana" w:hAnsi="Verdana" w:cs="Arial"/>
          <w:color w:val="404040" w:themeColor="text1" w:themeTint="BF"/>
          <w:sz w:val="26"/>
          <w:szCs w:val="26"/>
        </w:rPr>
      </w:pPr>
    </w:p>
    <w:p w:rsidR="000223D4" w:rsidRPr="00F95058" w:rsidRDefault="000223D4" w:rsidP="001E7D90">
      <w:pPr>
        <w:pStyle w:val="Nincstrkz"/>
        <w:jc w:val="right"/>
        <w:rPr>
          <w:rFonts w:ascii="Verdana" w:hAnsi="Verdana" w:cs="Arial"/>
          <w:i/>
          <w:color w:val="404040" w:themeColor="text1" w:themeTint="BF"/>
          <w:sz w:val="26"/>
          <w:szCs w:val="26"/>
        </w:rPr>
      </w:pPr>
      <w:r w:rsidRPr="00F95058">
        <w:rPr>
          <w:rFonts w:ascii="Verdana" w:hAnsi="Verdana" w:cs="Arial"/>
          <w:i/>
          <w:color w:val="404040" w:themeColor="text1" w:themeTint="BF"/>
          <w:sz w:val="26"/>
          <w:szCs w:val="26"/>
        </w:rPr>
        <w:t>(Kulcs a muzsikához CD alapján)</w:t>
      </w:r>
    </w:p>
    <w:p w:rsidR="000223D4" w:rsidRPr="00F95058" w:rsidRDefault="000223D4" w:rsidP="001E7D90">
      <w:pPr>
        <w:pStyle w:val="Nincstrkz"/>
        <w:rPr>
          <w:rFonts w:ascii="Verdana" w:hAnsi="Verdana" w:cs="Arial"/>
          <w:color w:val="404040" w:themeColor="text1" w:themeTint="BF"/>
          <w:sz w:val="26"/>
          <w:szCs w:val="26"/>
        </w:rPr>
      </w:pPr>
    </w:p>
    <w:p w:rsidR="000223D4" w:rsidRPr="00F95058" w:rsidRDefault="000223D4" w:rsidP="001E7D90">
      <w:pPr>
        <w:pStyle w:val="Nincstrkz"/>
        <w:rPr>
          <w:rFonts w:ascii="Arial" w:hAnsi="Arial" w:cs="Arial"/>
          <w:color w:val="404040" w:themeColor="text1" w:themeTint="BF"/>
          <w:sz w:val="26"/>
          <w:szCs w:val="26"/>
        </w:rPr>
      </w:pPr>
      <w:proofErr w:type="gramStart"/>
      <w:r w:rsidRPr="00F95058"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  <w:t>műfaja</w:t>
      </w:r>
      <w:proofErr w:type="gramEnd"/>
      <w:r w:rsidRPr="00F95058"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  <w:t>:</w:t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daljáték 4 kalandban, elő  - és utójátékkal</w:t>
      </w:r>
    </w:p>
    <w:p w:rsidR="000223D4" w:rsidRPr="00F95058" w:rsidRDefault="000223D4" w:rsidP="001E7D90">
      <w:pPr>
        <w:pStyle w:val="Nincstrkz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0223D4" w:rsidRPr="00F95058" w:rsidRDefault="000223D4" w:rsidP="001E7D90">
      <w:pPr>
        <w:pStyle w:val="Nincstrkz"/>
        <w:rPr>
          <w:rFonts w:ascii="Arial" w:hAnsi="Arial" w:cs="Arial"/>
          <w:color w:val="404040" w:themeColor="text1" w:themeTint="BF"/>
          <w:sz w:val="26"/>
          <w:szCs w:val="26"/>
        </w:rPr>
      </w:pPr>
      <w:proofErr w:type="gramStart"/>
      <w:r w:rsidRPr="00F95058"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  <w:t>szövegkönyvét</w:t>
      </w:r>
      <w:proofErr w:type="gramEnd"/>
      <w:r w:rsidRPr="00F95058">
        <w:rPr>
          <w:rFonts w:ascii="Arial" w:hAnsi="Arial" w:cs="Arial"/>
          <w:color w:val="404040" w:themeColor="text1" w:themeTint="BF"/>
          <w:sz w:val="26"/>
          <w:szCs w:val="26"/>
          <w:u w:val="single"/>
        </w:rPr>
        <w:t xml:space="preserve"> = 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  <w:u w:val="single"/>
        </w:rPr>
        <w:t>libretto</w:t>
      </w:r>
      <w:proofErr w:type="spellEnd"/>
      <w:r w:rsidRPr="00F95058">
        <w:rPr>
          <w:rFonts w:ascii="Arial" w:hAnsi="Arial" w:cs="Arial"/>
          <w:color w:val="404040" w:themeColor="text1" w:themeTint="BF"/>
          <w:sz w:val="26"/>
          <w:szCs w:val="26"/>
          <w:u w:val="single"/>
        </w:rPr>
        <w:t xml:space="preserve"> írta:</w:t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Garay János: Az obsitos c. verses elbeszélése alapján Paulini Béla és Harsányi Zsolt</w:t>
      </w:r>
    </w:p>
    <w:p w:rsidR="005C3DED" w:rsidRPr="00F95058" w:rsidRDefault="005C3DED" w:rsidP="001E7D90">
      <w:pPr>
        <w:pStyle w:val="Nincstrkz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5C3DED" w:rsidRPr="00F95058" w:rsidRDefault="005C3DED" w:rsidP="001E7D90">
      <w:pPr>
        <w:pStyle w:val="Nincstrkz"/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</w:pPr>
      <w:r w:rsidRPr="00F95058"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  <w:t xml:space="preserve">Szereplők: </w:t>
      </w:r>
    </w:p>
    <w:p w:rsidR="005C3DED" w:rsidRPr="00F95058" w:rsidRDefault="005C3DED" w:rsidP="00674D6F">
      <w:pPr>
        <w:pStyle w:val="Nincstrkz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Háry János – Örzse</w:t>
      </w:r>
    </w:p>
    <w:p w:rsidR="005C3DED" w:rsidRPr="00F95058" w:rsidRDefault="005C3DED" w:rsidP="00674D6F">
      <w:pPr>
        <w:pStyle w:val="Nincstrkz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Császár – Császárné</w:t>
      </w:r>
    </w:p>
    <w:p w:rsidR="005C3DED" w:rsidRPr="00F95058" w:rsidRDefault="005C3DED" w:rsidP="00674D6F">
      <w:pPr>
        <w:pStyle w:val="Nincstrkz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Mária Lujza – Napóleon</w:t>
      </w:r>
    </w:p>
    <w:p w:rsidR="005C3DED" w:rsidRPr="00F95058" w:rsidRDefault="005C3DED" w:rsidP="00674D6F">
      <w:pPr>
        <w:pStyle w:val="Nincstrkz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Marci bácsi</w:t>
      </w:r>
    </w:p>
    <w:p w:rsidR="005C3DED" w:rsidRPr="00F95058" w:rsidRDefault="00F67E65" w:rsidP="00674D6F">
      <w:pPr>
        <w:pStyle w:val="Nincstrkz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Eb</w:t>
      </w:r>
      <w:r w:rsidR="005C3DED" w:rsidRPr="00F95058">
        <w:rPr>
          <w:rFonts w:ascii="Arial" w:hAnsi="Arial" w:cs="Arial"/>
          <w:color w:val="404040" w:themeColor="text1" w:themeTint="BF"/>
          <w:sz w:val="26"/>
          <w:szCs w:val="26"/>
        </w:rPr>
        <w:t>elasztin</w:t>
      </w:r>
      <w:proofErr w:type="spellEnd"/>
      <w:r w:rsidR="005C3DED"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lovag</w:t>
      </w:r>
    </w:p>
    <w:p w:rsidR="005C3DED" w:rsidRPr="00F95058" w:rsidRDefault="005C3DED" w:rsidP="00674D6F">
      <w:pPr>
        <w:pStyle w:val="Nincstrkz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Krucifix</w:t>
      </w:r>
      <w:proofErr w:type="spellEnd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generális</w:t>
      </w:r>
    </w:p>
    <w:p w:rsidR="005C3DED" w:rsidRPr="00F95058" w:rsidRDefault="005C3DED" w:rsidP="00674D6F">
      <w:pPr>
        <w:pStyle w:val="Nincstrkz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Holló, Lucifer</w:t>
      </w:r>
    </w:p>
    <w:p w:rsidR="000223D4" w:rsidRPr="00F95058" w:rsidRDefault="000223D4" w:rsidP="001E7D90">
      <w:pPr>
        <w:pStyle w:val="Nincstrkz"/>
        <w:rPr>
          <w:rFonts w:ascii="Arial" w:hAnsi="Arial" w:cs="Arial"/>
          <w:color w:val="404040" w:themeColor="text1" w:themeTint="BF"/>
        </w:rPr>
      </w:pPr>
    </w:p>
    <w:p w:rsidR="0005580C" w:rsidRPr="00F95058" w:rsidRDefault="0005580C" w:rsidP="001E7D90">
      <w:pPr>
        <w:pStyle w:val="Nincstrkz"/>
        <w:rPr>
          <w:rFonts w:ascii="Verdana" w:hAnsi="Verdana" w:cs="Arial"/>
          <w:i/>
          <w:color w:val="404040" w:themeColor="text1" w:themeTint="BF"/>
          <w:sz w:val="26"/>
          <w:szCs w:val="26"/>
          <w:u w:val="single"/>
        </w:rPr>
      </w:pPr>
      <w:r w:rsidRPr="00F95058">
        <w:rPr>
          <w:rFonts w:ascii="Verdana" w:hAnsi="Verdana" w:cs="Arial"/>
          <w:i/>
          <w:color w:val="404040" w:themeColor="text1" w:themeTint="BF"/>
          <w:sz w:val="26"/>
          <w:szCs w:val="26"/>
          <w:u w:val="single"/>
        </w:rPr>
        <w:t xml:space="preserve">Helyszínek: </w:t>
      </w:r>
    </w:p>
    <w:p w:rsidR="0005580C" w:rsidRPr="00F95058" w:rsidRDefault="0005580C" w:rsidP="001E7D90">
      <w:pPr>
        <w:pStyle w:val="Nincstrkz"/>
        <w:numPr>
          <w:ilvl w:val="0"/>
          <w:numId w:val="6"/>
        </w:numPr>
        <w:rPr>
          <w:rFonts w:ascii="Verdana" w:hAnsi="Verdana" w:cs="Arial"/>
          <w:color w:val="404040" w:themeColor="text1" w:themeTint="BF"/>
          <w:sz w:val="26"/>
          <w:szCs w:val="26"/>
        </w:rPr>
      </w:pPr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 xml:space="preserve">Előjáték: </w:t>
      </w:r>
      <w:proofErr w:type="spellStart"/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>nagyabonyi</w:t>
      </w:r>
      <w:proofErr w:type="spellEnd"/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 xml:space="preserve"> csárda</w:t>
      </w:r>
    </w:p>
    <w:p w:rsidR="0005580C" w:rsidRPr="00F95058" w:rsidRDefault="0005580C" w:rsidP="001E7D90">
      <w:pPr>
        <w:pStyle w:val="Nincstrkz"/>
        <w:numPr>
          <w:ilvl w:val="0"/>
          <w:numId w:val="6"/>
        </w:numPr>
        <w:rPr>
          <w:rFonts w:ascii="Verdana" w:hAnsi="Verdana" w:cs="Arial"/>
          <w:color w:val="404040" w:themeColor="text1" w:themeTint="BF"/>
          <w:sz w:val="26"/>
          <w:szCs w:val="26"/>
        </w:rPr>
      </w:pPr>
      <w:proofErr w:type="spellStart"/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>I.kaland</w:t>
      </w:r>
      <w:proofErr w:type="spellEnd"/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>: a határon</w:t>
      </w:r>
    </w:p>
    <w:p w:rsidR="0005580C" w:rsidRPr="00F95058" w:rsidRDefault="0005580C" w:rsidP="001E7D90">
      <w:pPr>
        <w:pStyle w:val="Nincstrkz"/>
        <w:numPr>
          <w:ilvl w:val="0"/>
          <w:numId w:val="6"/>
        </w:numPr>
        <w:rPr>
          <w:rFonts w:ascii="Verdana" w:hAnsi="Verdana" w:cs="Arial"/>
          <w:color w:val="404040" w:themeColor="text1" w:themeTint="BF"/>
          <w:sz w:val="26"/>
          <w:szCs w:val="26"/>
        </w:rPr>
      </w:pPr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 xml:space="preserve">II. kaland: a bécsi </w:t>
      </w:r>
      <w:proofErr w:type="spellStart"/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>Burg</w:t>
      </w:r>
      <w:proofErr w:type="spellEnd"/>
      <w:r w:rsidR="00B40441" w:rsidRPr="00F95058">
        <w:rPr>
          <w:rFonts w:ascii="Verdana" w:hAnsi="Verdana" w:cs="Arial"/>
          <w:color w:val="404040" w:themeColor="text1" w:themeTint="BF"/>
          <w:sz w:val="26"/>
          <w:szCs w:val="26"/>
        </w:rPr>
        <w:t xml:space="preserve"> </w:t>
      </w:r>
    </w:p>
    <w:p w:rsidR="0005580C" w:rsidRPr="00F95058" w:rsidRDefault="0005580C" w:rsidP="001E7D90">
      <w:pPr>
        <w:pStyle w:val="Nincstrkz"/>
        <w:numPr>
          <w:ilvl w:val="0"/>
          <w:numId w:val="6"/>
        </w:numPr>
        <w:rPr>
          <w:rFonts w:ascii="Verdana" w:hAnsi="Verdana" w:cs="Arial"/>
          <w:color w:val="404040" w:themeColor="text1" w:themeTint="BF"/>
          <w:sz w:val="26"/>
          <w:szCs w:val="26"/>
        </w:rPr>
      </w:pPr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 xml:space="preserve">III. kaland: a csatatéren – </w:t>
      </w:r>
      <w:proofErr w:type="spellStart"/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>majlandi</w:t>
      </w:r>
      <w:proofErr w:type="spellEnd"/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 xml:space="preserve"> vár alatt; világvége</w:t>
      </w:r>
    </w:p>
    <w:p w:rsidR="0005580C" w:rsidRPr="00F95058" w:rsidRDefault="0005580C" w:rsidP="001E7D90">
      <w:pPr>
        <w:pStyle w:val="Nincstrkz"/>
        <w:numPr>
          <w:ilvl w:val="0"/>
          <w:numId w:val="6"/>
        </w:numPr>
        <w:rPr>
          <w:rFonts w:ascii="Verdana" w:hAnsi="Verdana" w:cs="Arial"/>
          <w:color w:val="404040" w:themeColor="text1" w:themeTint="BF"/>
          <w:sz w:val="26"/>
          <w:szCs w:val="26"/>
        </w:rPr>
      </w:pPr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 xml:space="preserve">IV. kaland: a bécsi </w:t>
      </w:r>
      <w:proofErr w:type="spellStart"/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>Burg</w:t>
      </w:r>
      <w:proofErr w:type="spellEnd"/>
    </w:p>
    <w:p w:rsidR="0005580C" w:rsidRPr="00F95058" w:rsidRDefault="0005580C" w:rsidP="001E7D90">
      <w:pPr>
        <w:pStyle w:val="Nincstrkz"/>
        <w:numPr>
          <w:ilvl w:val="0"/>
          <w:numId w:val="6"/>
        </w:numPr>
        <w:rPr>
          <w:rFonts w:ascii="Verdana" w:hAnsi="Verdana" w:cs="Arial"/>
          <w:color w:val="404040" w:themeColor="text1" w:themeTint="BF"/>
          <w:sz w:val="26"/>
          <w:szCs w:val="26"/>
        </w:rPr>
      </w:pPr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 xml:space="preserve">Utójáték: </w:t>
      </w:r>
      <w:proofErr w:type="spellStart"/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>nagyabonyi</w:t>
      </w:r>
      <w:proofErr w:type="spellEnd"/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t xml:space="preserve"> csárda</w:t>
      </w:r>
      <w:r w:rsidRPr="00F95058">
        <w:rPr>
          <w:rFonts w:ascii="Verdana" w:hAnsi="Verdana" w:cs="Arial"/>
          <w:color w:val="404040" w:themeColor="text1" w:themeTint="BF"/>
          <w:sz w:val="26"/>
          <w:szCs w:val="26"/>
        </w:rPr>
        <w:br/>
      </w:r>
    </w:p>
    <w:p w:rsidR="000223D4" w:rsidRPr="00F95058" w:rsidRDefault="000223D4" w:rsidP="001E7D90">
      <w:pPr>
        <w:pStyle w:val="Nincstrkz"/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</w:pPr>
      <w:r w:rsidRPr="00F95058"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  <w:t xml:space="preserve">Hangszínek: </w:t>
      </w:r>
    </w:p>
    <w:p w:rsidR="000223D4" w:rsidRPr="00F95058" w:rsidRDefault="000223D4" w:rsidP="001E7D90">
      <w:pPr>
        <w:pStyle w:val="Nincstrkz"/>
        <w:ind w:firstLine="360"/>
        <w:rPr>
          <w:rFonts w:ascii="Arial" w:hAnsi="Arial" w:cs="Arial"/>
          <w:i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i/>
          <w:color w:val="404040" w:themeColor="text1" w:themeTint="BF"/>
          <w:sz w:val="26"/>
          <w:szCs w:val="26"/>
        </w:rPr>
        <w:t>Gyermek / női</w:t>
      </w:r>
      <w:proofErr w:type="gramStart"/>
      <w:r w:rsidRPr="00F95058">
        <w:rPr>
          <w:rFonts w:ascii="Arial" w:hAnsi="Arial" w:cs="Arial"/>
          <w:i/>
          <w:color w:val="404040" w:themeColor="text1" w:themeTint="BF"/>
          <w:sz w:val="26"/>
          <w:szCs w:val="26"/>
        </w:rPr>
        <w:t xml:space="preserve">:  </w:t>
      </w:r>
      <w:r w:rsidRPr="00F95058">
        <w:rPr>
          <w:rFonts w:ascii="Arial" w:hAnsi="Arial" w:cs="Arial"/>
          <w:i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i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i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i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i/>
          <w:color w:val="404040" w:themeColor="text1" w:themeTint="BF"/>
          <w:sz w:val="26"/>
          <w:szCs w:val="26"/>
        </w:rPr>
        <w:tab/>
        <w:t>Férfi</w:t>
      </w:r>
      <w:proofErr w:type="gramEnd"/>
      <w:r w:rsidRPr="00F95058">
        <w:rPr>
          <w:rFonts w:ascii="Arial" w:hAnsi="Arial" w:cs="Arial"/>
          <w:i/>
          <w:color w:val="404040" w:themeColor="text1" w:themeTint="BF"/>
          <w:sz w:val="26"/>
          <w:szCs w:val="26"/>
        </w:rPr>
        <w:t xml:space="preserve">: </w:t>
      </w:r>
    </w:p>
    <w:p w:rsidR="000223D4" w:rsidRPr="00F95058" w:rsidRDefault="000223D4" w:rsidP="001E7D90">
      <w:pPr>
        <w:pStyle w:val="Nincstrkz"/>
        <w:numPr>
          <w:ilvl w:val="0"/>
          <w:numId w:val="1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szoprán</w:t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  <w:t>tenor</w:t>
      </w:r>
    </w:p>
    <w:p w:rsidR="000223D4" w:rsidRPr="00F95058" w:rsidRDefault="000223D4" w:rsidP="001E7D90">
      <w:pPr>
        <w:pStyle w:val="Nincstrkz"/>
        <w:numPr>
          <w:ilvl w:val="0"/>
          <w:numId w:val="1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mezzoszoprán</w:t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  <w:t>bariton</w:t>
      </w:r>
    </w:p>
    <w:p w:rsidR="000223D4" w:rsidRPr="00F95058" w:rsidRDefault="000223D4" w:rsidP="001E7D90">
      <w:pPr>
        <w:pStyle w:val="Nincstrkz"/>
        <w:numPr>
          <w:ilvl w:val="0"/>
          <w:numId w:val="1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alt</w:t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  <w:t>basszus</w:t>
      </w:r>
    </w:p>
    <w:p w:rsidR="000223D4" w:rsidRPr="00F95058" w:rsidRDefault="000223D4" w:rsidP="001E7D90">
      <w:pPr>
        <w:pStyle w:val="Nincstrkz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0223D4" w:rsidRPr="00F95058" w:rsidRDefault="000223D4" w:rsidP="001E7D90">
      <w:pPr>
        <w:pStyle w:val="Nincstrkz"/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</w:pPr>
      <w:r w:rsidRPr="00F95058"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  <w:t xml:space="preserve">Kodály Zoltán: </w:t>
      </w:r>
    </w:p>
    <w:p w:rsidR="000223D4" w:rsidRPr="00F95058" w:rsidRDefault="000223D4" w:rsidP="001E7D90">
      <w:pPr>
        <w:pStyle w:val="Nincstrkz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1882. (Kecskemét) – 1967. (Budapest), 20. századi zeneszerző</w:t>
      </w:r>
    </w:p>
    <w:p w:rsidR="000223D4" w:rsidRPr="00F95058" w:rsidRDefault="000223D4" w:rsidP="001E7D90">
      <w:pPr>
        <w:pStyle w:val="Nincstrkz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zeneszerző, zenetudós, népdalgyűjtő, tanár</w:t>
      </w:r>
    </w:p>
    <w:p w:rsidR="000223D4" w:rsidRPr="00F95058" w:rsidRDefault="000223D4" w:rsidP="001E7D90">
      <w:pPr>
        <w:pStyle w:val="Nincstrkz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feleségei: Sándor Emma, 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Péczely</w:t>
      </w:r>
      <w:proofErr w:type="spellEnd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Sarolta</w:t>
      </w:r>
    </w:p>
    <w:p w:rsidR="000223D4" w:rsidRPr="00F95058" w:rsidRDefault="000223D4" w:rsidP="001E7D90">
      <w:pPr>
        <w:pStyle w:val="Nincstrkz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barátja: Bartók Béla</w:t>
      </w:r>
    </w:p>
    <w:p w:rsidR="005C3DED" w:rsidRPr="00F95058" w:rsidRDefault="005C3DED" w:rsidP="001E7D90">
      <w:pPr>
        <w:pStyle w:val="Nincstrkz"/>
        <w:numPr>
          <w:ilvl w:val="0"/>
          <w:numId w:val="2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Háry bemutatója: 1926. Operaház</w:t>
      </w:r>
      <w:r w:rsidR="00F67E65" w:rsidRPr="00F95058">
        <w:rPr>
          <w:rFonts w:ascii="Arial" w:hAnsi="Arial" w:cs="Arial"/>
          <w:color w:val="404040" w:themeColor="text1" w:themeTint="BF"/>
          <w:sz w:val="26"/>
          <w:szCs w:val="26"/>
        </w:rPr>
        <w:t>, ekkor szólalt meg először színpadon magyar népdal</w:t>
      </w:r>
    </w:p>
    <w:p w:rsidR="000223D4" w:rsidRPr="00F95058" w:rsidRDefault="000223D4" w:rsidP="001E7D90">
      <w:pPr>
        <w:pStyle w:val="Nincstrkz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674D6F" w:rsidRPr="00F95058" w:rsidRDefault="00674D6F" w:rsidP="00674D6F">
      <w:pPr>
        <w:pStyle w:val="Nincstrkz"/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</w:pPr>
      <w:r w:rsidRPr="00F95058"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  <w:t xml:space="preserve">Népdalok éneklésre: </w:t>
      </w:r>
    </w:p>
    <w:p w:rsidR="00674D6F" w:rsidRPr="00F95058" w:rsidRDefault="00674D6F" w:rsidP="00674D6F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Sej, 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Nagyabonyban</w:t>
      </w:r>
      <w:proofErr w:type="spellEnd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…</w:t>
      </w:r>
    </w:p>
    <w:p w:rsidR="00674D6F" w:rsidRPr="00F95058" w:rsidRDefault="00674D6F" w:rsidP="00674D6F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A jó lovas katonának</w:t>
      </w:r>
    </w:p>
    <w:p w:rsidR="00674D6F" w:rsidRPr="00F95058" w:rsidRDefault="00674D6F" w:rsidP="00674D6F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ABCD</w:t>
      </w:r>
      <w:r w:rsidR="000507FF"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(3 vsz.)</w:t>
      </w:r>
    </w:p>
    <w:p w:rsidR="00674D6F" w:rsidRPr="00F95058" w:rsidRDefault="00674D6F" w:rsidP="00674D6F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Ó, mely sok hal terem </w:t>
      </w:r>
      <w:r w:rsidR="000507FF" w:rsidRPr="00F95058">
        <w:rPr>
          <w:rFonts w:ascii="Arial" w:hAnsi="Arial" w:cs="Arial"/>
          <w:color w:val="404040" w:themeColor="text1" w:themeTint="BF"/>
          <w:sz w:val="26"/>
          <w:szCs w:val="26"/>
        </w:rPr>
        <w:t>(3 vsz.)</w:t>
      </w:r>
    </w:p>
    <w:p w:rsidR="00674D6F" w:rsidRPr="00F95058" w:rsidRDefault="00674D6F" w:rsidP="00674D6F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Hej, két tikom 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tavali</w:t>
      </w:r>
      <w:proofErr w:type="spellEnd"/>
    </w:p>
    <w:p w:rsidR="000223D4" w:rsidRPr="00F95058" w:rsidRDefault="000223D4" w:rsidP="001E7D90">
      <w:pPr>
        <w:pStyle w:val="Nincstrkz"/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</w:pPr>
      <w:r w:rsidRPr="00F95058"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  <w:lastRenderedPageBreak/>
        <w:t xml:space="preserve">Zenefelismerés: </w:t>
      </w:r>
    </w:p>
    <w:p w:rsidR="000223D4" w:rsidRPr="00F95058" w:rsidRDefault="000223D4" w:rsidP="001E7D90">
      <w:pPr>
        <w:pStyle w:val="Nincstrkz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Kezdődik a mese „</w:t>
      </w:r>
      <w:r w:rsidR="0005580C" w:rsidRPr="00F95058">
        <w:rPr>
          <w:rFonts w:ascii="Arial" w:hAnsi="Arial" w:cs="Arial"/>
          <w:color w:val="404040" w:themeColor="text1" w:themeTint="BF"/>
          <w:sz w:val="26"/>
          <w:szCs w:val="26"/>
        </w:rPr>
        <w:t>tüsszentés</w:t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”</w:t>
      </w:r>
    </w:p>
    <w:p w:rsidR="000223D4" w:rsidRPr="00F95058" w:rsidRDefault="000223D4" w:rsidP="001E7D90">
      <w:pPr>
        <w:pStyle w:val="Nincstrkz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Bécsi harangjáték – rondóforma ABACADA+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coda</w:t>
      </w:r>
      <w:proofErr w:type="spellEnd"/>
      <w:r w:rsidR="000507FF" w:rsidRPr="00F95058">
        <w:rPr>
          <w:rFonts w:ascii="Arial" w:hAnsi="Arial" w:cs="Arial"/>
          <w:color w:val="404040" w:themeColor="text1" w:themeTint="BF"/>
          <w:sz w:val="26"/>
          <w:szCs w:val="26"/>
        </w:rPr>
        <w:t>, vonósok nincsenek</w:t>
      </w:r>
    </w:p>
    <w:p w:rsidR="000223D4" w:rsidRPr="00F95058" w:rsidRDefault="000223D4" w:rsidP="001E7D90">
      <w:pPr>
        <w:pStyle w:val="Nincstrkz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Franciák indulója</w:t>
      </w:r>
    </w:p>
    <w:p w:rsidR="000223D4" w:rsidRPr="00F95058" w:rsidRDefault="000223D4" w:rsidP="001E7D90">
      <w:pPr>
        <w:pStyle w:val="Nincstrkz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Gyászinduló – Napóleon veresége, </w:t>
      </w:r>
      <w:r w:rsidR="0005580C"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szólóhangszer: </w:t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szaxofon</w:t>
      </w:r>
    </w:p>
    <w:p w:rsidR="000223D4" w:rsidRPr="00F95058" w:rsidRDefault="000223D4" w:rsidP="001E7D90">
      <w:pPr>
        <w:pStyle w:val="Nincstrkz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A császári udvar bevonulása – </w:t>
      </w:r>
    </w:p>
    <w:p w:rsidR="000223D4" w:rsidRPr="00F95058" w:rsidRDefault="000223D4" w:rsidP="001E7D90">
      <w:pPr>
        <w:pStyle w:val="Nincstrkz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Intermezzo = közjáték, </w:t>
      </w:r>
      <w:r w:rsidR="00FA4A12"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verbunkos zene – verbunk, </w:t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3 részes ABA forma, </w:t>
      </w:r>
      <w:proofErr w:type="gram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A-részben</w:t>
      </w:r>
      <w:proofErr w:type="gramEnd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cimbalom</w:t>
      </w:r>
    </w:p>
    <w:p w:rsidR="000223D4" w:rsidRPr="00F95058" w:rsidRDefault="000223D4" w:rsidP="001E7D90">
      <w:pPr>
        <w:pStyle w:val="Nincstrkz"/>
        <w:rPr>
          <w:rFonts w:ascii="Arial" w:hAnsi="Arial" w:cs="Arial"/>
          <w:color w:val="404040" w:themeColor="text1" w:themeTint="BF"/>
          <w:sz w:val="26"/>
          <w:szCs w:val="26"/>
        </w:rPr>
      </w:pPr>
    </w:p>
    <w:p w:rsidR="000223D4" w:rsidRPr="00F95058" w:rsidRDefault="000223D4" w:rsidP="001E7D90">
      <w:pPr>
        <w:pStyle w:val="Nincstrkz"/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</w:pPr>
      <w:r w:rsidRPr="00F95058"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  <w:t xml:space="preserve">Népdalok felismerésre, ki énekli, melyik kalandban? </w:t>
      </w:r>
    </w:p>
    <w:p w:rsidR="000223D4" w:rsidRPr="00F95058" w:rsidRDefault="00822A43" w:rsidP="001E7D90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Sej, 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Nagyabonyban</w:t>
      </w:r>
      <w:proofErr w:type="spellEnd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– katonák/3. (honvágy kifejezése)</w:t>
      </w:r>
    </w:p>
    <w:p w:rsidR="000223D4" w:rsidRPr="00F95058" w:rsidRDefault="000223D4" w:rsidP="001E7D90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A jó lovas katonána</w:t>
      </w:r>
      <w:r w:rsidR="00822A43" w:rsidRPr="00F95058">
        <w:rPr>
          <w:rFonts w:ascii="Arial" w:hAnsi="Arial" w:cs="Arial"/>
          <w:color w:val="404040" w:themeColor="text1" w:themeTint="BF"/>
          <w:sz w:val="26"/>
          <w:szCs w:val="26"/>
        </w:rPr>
        <w:t>k –ka</w:t>
      </w:r>
      <w:r w:rsidR="00FA4A12" w:rsidRPr="00F95058">
        <w:rPr>
          <w:rFonts w:ascii="Arial" w:hAnsi="Arial" w:cs="Arial"/>
          <w:color w:val="404040" w:themeColor="text1" w:themeTint="BF"/>
          <w:sz w:val="26"/>
          <w:szCs w:val="26"/>
        </w:rPr>
        <w:t>tonák/3. (a győztes csata után, verbuválás)</w:t>
      </w:r>
    </w:p>
    <w:p w:rsidR="00822A43" w:rsidRPr="00F95058" w:rsidRDefault="000223D4" w:rsidP="001E7D90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ABC</w:t>
      </w:r>
      <w:r w:rsidR="00822A43"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D – kishercegek/4. </w:t>
      </w:r>
      <w:r w:rsidR="00D23B3C" w:rsidRPr="00F95058">
        <w:rPr>
          <w:rFonts w:ascii="Arial" w:hAnsi="Arial" w:cs="Arial"/>
          <w:color w:val="404040" w:themeColor="text1" w:themeTint="BF"/>
          <w:sz w:val="26"/>
          <w:szCs w:val="26"/>
        </w:rPr>
        <w:t>(gyermekkar)</w:t>
      </w:r>
    </w:p>
    <w:p w:rsidR="000223D4" w:rsidRPr="00F95058" w:rsidRDefault="00822A43" w:rsidP="001E7D90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Ó, mely sok hal terem – Marci bácsi/1. (nevetés kifejezése)</w:t>
      </w:r>
    </w:p>
    <w:p w:rsidR="000223D4" w:rsidRPr="00F95058" w:rsidRDefault="000223D4" w:rsidP="001E7D90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Hej, két tikom 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tavali</w:t>
      </w:r>
      <w:proofErr w:type="spellEnd"/>
      <w:r w:rsidR="00822A43"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– Örzse/2. (eteti a kétfejű sast, aranykukoricával)</w:t>
      </w:r>
    </w:p>
    <w:p w:rsidR="000223D4" w:rsidRPr="00F95058" w:rsidRDefault="000223D4" w:rsidP="001E7D90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Szegény vagyok, szegénynek születtem</w:t>
      </w:r>
      <w:r w:rsidR="00822A43"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– Örzse/4. </w:t>
      </w:r>
    </w:p>
    <w:p w:rsidR="000223D4" w:rsidRPr="00F95058" w:rsidRDefault="000223D4" w:rsidP="001E7D90">
      <w:pPr>
        <w:pStyle w:val="Nincstrkz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Fölszántom a császár udvarát</w:t>
      </w:r>
      <w:r w:rsidR="00822A43"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– Háry/4. </w:t>
      </w:r>
      <w:r w:rsidR="00674D6F" w:rsidRPr="00F95058">
        <w:rPr>
          <w:rFonts w:ascii="Arial" w:hAnsi="Arial" w:cs="Arial"/>
          <w:color w:val="404040" w:themeColor="text1" w:themeTint="BF"/>
          <w:sz w:val="26"/>
          <w:szCs w:val="26"/>
        </w:rPr>
        <w:t>(figyelmezteti a császárt, hogy jól bánjon magyar népével)</w:t>
      </w:r>
    </w:p>
    <w:p w:rsidR="000223D4" w:rsidRPr="00F95058" w:rsidRDefault="00674D6F" w:rsidP="00674D6F">
      <w:pPr>
        <w:pStyle w:val="Nincstrkz"/>
        <w:tabs>
          <w:tab w:val="left" w:pos="2085"/>
        </w:tabs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ab/>
      </w:r>
    </w:p>
    <w:p w:rsidR="00674D6F" w:rsidRPr="00F95058" w:rsidRDefault="00674D6F" w:rsidP="00674D6F">
      <w:pPr>
        <w:pStyle w:val="Nincstrkz"/>
        <w:tabs>
          <w:tab w:val="left" w:pos="2085"/>
        </w:tabs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</w:pPr>
      <w:r w:rsidRPr="00F95058">
        <w:rPr>
          <w:rFonts w:ascii="Arial" w:hAnsi="Arial" w:cs="Arial"/>
          <w:i/>
          <w:color w:val="404040" w:themeColor="text1" w:themeTint="BF"/>
          <w:sz w:val="26"/>
          <w:szCs w:val="26"/>
          <w:u w:val="single"/>
        </w:rPr>
        <w:t xml:space="preserve">Egyéb: </w:t>
      </w:r>
    </w:p>
    <w:p w:rsidR="005C3DED" w:rsidRPr="00F95058" w:rsidRDefault="005C3DED" w:rsidP="001E7D90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Hol van Nagyabony? – Szlovákia</w:t>
      </w:r>
    </w:p>
    <w:p w:rsidR="00B252AB" w:rsidRPr="00F95058" w:rsidRDefault="00B252AB" w:rsidP="001E7D90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Háry bátyánk valóban élt, fazekasmester volt Szekszárdon</w:t>
      </w:r>
    </w:p>
    <w:p w:rsidR="005C3DED" w:rsidRPr="00F95058" w:rsidRDefault="005C3DED" w:rsidP="001E7D90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Három </w:t>
      </w:r>
      <w:r w:rsidR="00674D6F" w:rsidRPr="00F95058">
        <w:rPr>
          <w:rFonts w:ascii="Arial" w:hAnsi="Arial" w:cs="Arial"/>
          <w:color w:val="404040" w:themeColor="text1" w:themeTint="BF"/>
          <w:sz w:val="26"/>
          <w:szCs w:val="26"/>
        </w:rPr>
        <w:t>Balaton parti</w:t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város, déli part – északi part.</w:t>
      </w:r>
    </w:p>
    <w:p w:rsidR="00674D6F" w:rsidRPr="00F95058" w:rsidRDefault="00674D6F" w:rsidP="00674D6F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A diák tüsszent az elején és a végén.</w:t>
      </w:r>
    </w:p>
    <w:p w:rsidR="00674D6F" w:rsidRPr="00F95058" w:rsidRDefault="005C3DED" w:rsidP="00674D6F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Háry hőstettei: megülte Lucifert, átsegítette Mária Lujzát a határon, megnyerte a csatát</w:t>
      </w:r>
      <w:r w:rsidR="00674D6F"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</w:t>
      </w:r>
    </w:p>
    <w:p w:rsidR="005C3DED" w:rsidRPr="00F95058" w:rsidRDefault="00674D6F" w:rsidP="00674D6F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Háry 3 kívánsága: 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dufla</w:t>
      </w:r>
      <w:proofErr w:type="spellEnd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zabot a Hollónak, Marci bajsza, Örzse</w:t>
      </w:r>
    </w:p>
    <w:p w:rsidR="00FA4A12" w:rsidRPr="00F95058" w:rsidRDefault="00FA4A12" w:rsidP="00674D6F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Marci bácsi 3 panasza: „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lu</w:t>
      </w:r>
      <w:proofErr w:type="spellEnd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”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-gond</w:t>
      </w:r>
      <w:proofErr w:type="spellEnd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, bajusz, maskara</w:t>
      </w:r>
    </w:p>
    <w:p w:rsidR="00F67E65" w:rsidRPr="00F95058" w:rsidRDefault="00F67E65" w:rsidP="001E7D90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Ferenc császár címerállata: kétfejű sas</w:t>
      </w:r>
    </w:p>
    <w:p w:rsidR="005C3DED" w:rsidRPr="00F95058" w:rsidRDefault="0005580C" w:rsidP="001E7D90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Háry végső rangja: Vitéz Há</w:t>
      </w:r>
      <w:r w:rsidR="00F67E65" w:rsidRPr="00F95058">
        <w:rPr>
          <w:rFonts w:ascii="Arial" w:hAnsi="Arial" w:cs="Arial"/>
          <w:color w:val="404040" w:themeColor="text1" w:themeTint="BF"/>
          <w:sz w:val="26"/>
          <w:szCs w:val="26"/>
        </w:rPr>
        <w:t>ry János generális</w:t>
      </w:r>
    </w:p>
    <w:p w:rsidR="00674D6F" w:rsidRPr="00F95058" w:rsidRDefault="00F67E65" w:rsidP="00674D6F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Napóleon </w:t>
      </w:r>
      <w:r w:rsidR="00674D6F"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nagy francia hadvezér </w:t>
      </w:r>
    </w:p>
    <w:p w:rsidR="00F67E65" w:rsidRPr="00F95058" w:rsidRDefault="00674D6F" w:rsidP="00674D6F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Mária Lujza le akart ugrani a világ végén, a </w:t>
      </w:r>
      <w:proofErr w:type="spellStart"/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nix-be</w:t>
      </w:r>
      <w:proofErr w:type="spellEnd"/>
    </w:p>
    <w:p w:rsidR="0005580C" w:rsidRPr="00F95058" w:rsidRDefault="0005580C" w:rsidP="001E7D90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Mária Lujza bejelenti a vesztes csata után, hogy elválik Napóleontól</w:t>
      </w:r>
    </w:p>
    <w:p w:rsidR="00FA4A12" w:rsidRPr="00F95058" w:rsidRDefault="001E7D90" w:rsidP="001E7D90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Háry végső jutalma tetteiért: Mária Lujza keze, fele császárság, </w:t>
      </w:r>
      <w:r w:rsidR="005F6B54" w:rsidRPr="00F95058">
        <w:rPr>
          <w:rFonts w:ascii="Arial" w:hAnsi="Arial" w:cs="Arial"/>
          <w:color w:val="404040" w:themeColor="text1" w:themeTint="BF"/>
          <w:sz w:val="26"/>
          <w:szCs w:val="26"/>
        </w:rPr>
        <w:br/>
      </w: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magas rang: Vitéz Háry János generális</w:t>
      </w:r>
    </w:p>
    <w:p w:rsidR="00FA4A12" w:rsidRPr="00F95058" w:rsidRDefault="00FA4A12" w:rsidP="001E7D90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a népdalok érzéseket, a zenekari számok hangulatot fejeznek ki</w:t>
      </w:r>
    </w:p>
    <w:p w:rsidR="0005580C" w:rsidRPr="00F95058" w:rsidRDefault="00A66886" w:rsidP="001E7D90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verbunk, mint tánc, és verbuválni </w:t>
      </w:r>
    </w:p>
    <w:p w:rsidR="00FA4A12" w:rsidRPr="00F95058" w:rsidRDefault="00FA4A12" w:rsidP="001E7D90">
      <w:pPr>
        <w:pStyle w:val="Nincstrkz"/>
        <w:numPr>
          <w:ilvl w:val="0"/>
          <w:numId w:val="8"/>
        </w:numPr>
        <w:rPr>
          <w:rFonts w:ascii="Arial" w:hAnsi="Arial" w:cs="Arial"/>
          <w:color w:val="404040" w:themeColor="text1" w:themeTint="BF"/>
          <w:sz w:val="26"/>
          <w:szCs w:val="26"/>
        </w:rPr>
      </w:pPr>
      <w:r w:rsidRPr="00F95058">
        <w:rPr>
          <w:rFonts w:ascii="Arial" w:hAnsi="Arial" w:cs="Arial"/>
          <w:color w:val="404040" w:themeColor="text1" w:themeTint="BF"/>
          <w:sz w:val="26"/>
          <w:szCs w:val="26"/>
        </w:rPr>
        <w:t>„Bordal”</w:t>
      </w:r>
      <w:r w:rsidR="00F95058">
        <w:rPr>
          <w:rFonts w:ascii="Arial" w:hAnsi="Arial" w:cs="Arial"/>
          <w:color w:val="404040" w:themeColor="text1" w:themeTint="BF"/>
          <w:sz w:val="26"/>
          <w:szCs w:val="26"/>
        </w:rPr>
        <w:t xml:space="preserve"> miért ez a címe? </w:t>
      </w:r>
    </w:p>
    <w:p w:rsidR="000223D4" w:rsidRPr="00F95058" w:rsidRDefault="000223D4" w:rsidP="00822A43">
      <w:pPr>
        <w:pStyle w:val="Nincstrkz"/>
        <w:spacing w:line="276" w:lineRule="auto"/>
        <w:rPr>
          <w:rFonts w:ascii="Arial" w:hAnsi="Arial" w:cs="Arial"/>
          <w:color w:val="404040" w:themeColor="text1" w:themeTint="BF"/>
          <w:sz w:val="26"/>
          <w:szCs w:val="26"/>
        </w:rPr>
      </w:pPr>
    </w:p>
    <w:sectPr w:rsidR="000223D4" w:rsidRPr="00F95058" w:rsidSect="009606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AA" w:rsidRDefault="005A7EAA" w:rsidP="000223D4">
      <w:pPr>
        <w:spacing w:after="0" w:line="240" w:lineRule="auto"/>
      </w:pPr>
      <w:r>
        <w:separator/>
      </w:r>
    </w:p>
  </w:endnote>
  <w:endnote w:type="continuationSeparator" w:id="0">
    <w:p w:rsidR="005A7EAA" w:rsidRDefault="005A7EAA" w:rsidP="0002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AA" w:rsidRDefault="005A7EAA" w:rsidP="000223D4">
      <w:pPr>
        <w:spacing w:after="0" w:line="240" w:lineRule="auto"/>
      </w:pPr>
      <w:r>
        <w:separator/>
      </w:r>
    </w:p>
  </w:footnote>
  <w:footnote w:type="continuationSeparator" w:id="0">
    <w:p w:rsidR="005A7EAA" w:rsidRDefault="005A7EAA" w:rsidP="0002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D4" w:rsidRPr="000223D4" w:rsidRDefault="001E7D90" w:rsidP="000223D4">
    <w:pPr>
      <w:pStyle w:val="lfej"/>
      <w:jc w:val="center"/>
      <w:rPr>
        <w:sz w:val="24"/>
        <w:szCs w:val="24"/>
      </w:rPr>
    </w:pPr>
    <w:r>
      <w:rPr>
        <w:sz w:val="24"/>
        <w:szCs w:val="24"/>
      </w:rPr>
      <w:t>KODÁLY ÉV</w:t>
    </w:r>
    <w:r w:rsidR="0055768B">
      <w:rPr>
        <w:sz w:val="24"/>
        <w:szCs w:val="24"/>
      </w:rPr>
      <w:t>: JÁTÉKOS</w:t>
    </w:r>
    <w:r w:rsidR="000223D4" w:rsidRPr="000223D4">
      <w:rPr>
        <w:sz w:val="24"/>
        <w:szCs w:val="24"/>
      </w:rPr>
      <w:t xml:space="preserve"> HÁRY -VETÉLKEDŐ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7AC"/>
    <w:multiLevelType w:val="hybridMultilevel"/>
    <w:tmpl w:val="982C6AF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66DC"/>
    <w:multiLevelType w:val="hybridMultilevel"/>
    <w:tmpl w:val="9C54DF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4892"/>
    <w:multiLevelType w:val="hybridMultilevel"/>
    <w:tmpl w:val="9EB653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11150"/>
    <w:multiLevelType w:val="hybridMultilevel"/>
    <w:tmpl w:val="CD6EA6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B59D0"/>
    <w:multiLevelType w:val="hybridMultilevel"/>
    <w:tmpl w:val="78A00436"/>
    <w:lvl w:ilvl="0" w:tplc="B9F202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37F5B"/>
    <w:multiLevelType w:val="hybridMultilevel"/>
    <w:tmpl w:val="3190D07A"/>
    <w:lvl w:ilvl="0" w:tplc="710A11F2">
      <w:start w:val="1"/>
      <w:numFmt w:val="bullet"/>
      <w:lvlText w:val=""/>
      <w:lvlJc w:val="right"/>
      <w:pPr>
        <w:ind w:left="72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6D99"/>
    <w:multiLevelType w:val="hybridMultilevel"/>
    <w:tmpl w:val="92AEB2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41841"/>
    <w:multiLevelType w:val="hybridMultilevel"/>
    <w:tmpl w:val="4FDADB82"/>
    <w:lvl w:ilvl="0" w:tplc="710A11F2">
      <w:start w:val="1"/>
      <w:numFmt w:val="bullet"/>
      <w:lvlText w:val=""/>
      <w:lvlJc w:val="right"/>
      <w:pPr>
        <w:ind w:left="720" w:hanging="360"/>
      </w:pPr>
      <w:rPr>
        <w:rFonts w:ascii="Wingdings 3" w:hAnsi="Wingdings 3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D03F6"/>
    <w:multiLevelType w:val="hybridMultilevel"/>
    <w:tmpl w:val="670A62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D04CC"/>
    <w:multiLevelType w:val="hybridMultilevel"/>
    <w:tmpl w:val="67242C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3D4"/>
    <w:rsid w:val="000223D4"/>
    <w:rsid w:val="000507FF"/>
    <w:rsid w:val="0005580C"/>
    <w:rsid w:val="001E7D90"/>
    <w:rsid w:val="00242A3C"/>
    <w:rsid w:val="0055768B"/>
    <w:rsid w:val="005A7EAA"/>
    <w:rsid w:val="005C3DED"/>
    <w:rsid w:val="005F6B54"/>
    <w:rsid w:val="0060429D"/>
    <w:rsid w:val="00674D6F"/>
    <w:rsid w:val="006D4555"/>
    <w:rsid w:val="00822A43"/>
    <w:rsid w:val="00960642"/>
    <w:rsid w:val="00A66886"/>
    <w:rsid w:val="00B252AB"/>
    <w:rsid w:val="00B40441"/>
    <w:rsid w:val="00D23B3C"/>
    <w:rsid w:val="00D61AE1"/>
    <w:rsid w:val="00E10D64"/>
    <w:rsid w:val="00E44C42"/>
    <w:rsid w:val="00F67E65"/>
    <w:rsid w:val="00F95058"/>
    <w:rsid w:val="00FA4A12"/>
    <w:rsid w:val="00FD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3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223D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02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23D4"/>
  </w:style>
  <w:style w:type="paragraph" w:styleId="llb">
    <w:name w:val="footer"/>
    <w:basedOn w:val="Norml"/>
    <w:link w:val="llbChar"/>
    <w:uiPriority w:val="99"/>
    <w:semiHidden/>
    <w:unhideWhenUsed/>
    <w:rsid w:val="0002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2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dcterms:created xsi:type="dcterms:W3CDTF">2017-03-08T16:38:00Z</dcterms:created>
  <dcterms:modified xsi:type="dcterms:W3CDTF">2017-03-13T08:41:00Z</dcterms:modified>
</cp:coreProperties>
</file>